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3A1F" w:rsidRPr="00E83A1F" w:rsidRDefault="00E83A1F" w:rsidP="00BA006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83A1F">
        <w:rPr>
          <w:rFonts w:ascii="Times New Roman" w:hAnsi="Times New Roman"/>
          <w:b/>
          <w:sz w:val="28"/>
          <w:szCs w:val="28"/>
        </w:rPr>
        <w:t>Кружки по направлениям</w:t>
      </w:r>
    </w:p>
    <w:p w:rsidR="00BA006C" w:rsidRPr="00BB31FA" w:rsidRDefault="00BA006C" w:rsidP="00BA006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МБОУ «Андреевская ООШ» Нурлатского муниципального района РТ</w:t>
      </w:r>
      <w:r w:rsidRPr="00BB31FA">
        <w:rPr>
          <w:rFonts w:ascii="Times New Roman" w:hAnsi="Times New Roman"/>
          <w:sz w:val="28"/>
          <w:szCs w:val="28"/>
        </w:rPr>
        <w:t>,</w:t>
      </w:r>
    </w:p>
    <w:p w:rsidR="00BA006C" w:rsidRDefault="00CA25EC" w:rsidP="00BA006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посещающие кружки в 2017-2018</w:t>
      </w:r>
      <w:r w:rsidR="00BA006C" w:rsidRPr="00BB31FA">
        <w:rPr>
          <w:rFonts w:ascii="Times New Roman" w:hAnsi="Times New Roman"/>
          <w:sz w:val="28"/>
          <w:szCs w:val="28"/>
        </w:rPr>
        <w:t xml:space="preserve"> учебном году.</w:t>
      </w:r>
    </w:p>
    <w:p w:rsidR="00BA006C" w:rsidRPr="00BB31FA" w:rsidRDefault="00BA006C" w:rsidP="00BA006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A006C" w:rsidRPr="001A2766" w:rsidRDefault="00BA006C" w:rsidP="00BA006C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Кружки дополнительного образования при </w:t>
      </w:r>
      <w:r w:rsidRPr="001A27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ОО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2"/>
        <w:gridCol w:w="1715"/>
        <w:gridCol w:w="2320"/>
        <w:gridCol w:w="828"/>
        <w:gridCol w:w="985"/>
        <w:gridCol w:w="722"/>
        <w:gridCol w:w="2290"/>
      </w:tblGrid>
      <w:tr w:rsidR="00BA006C" w:rsidTr="0000584C">
        <w:tc>
          <w:tcPr>
            <w:tcW w:w="462" w:type="dxa"/>
          </w:tcPr>
          <w:p w:rsidR="00BA006C" w:rsidRDefault="00BA006C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715" w:type="dxa"/>
          </w:tcPr>
          <w:p w:rsidR="00BA006C" w:rsidRDefault="00BA006C" w:rsidP="00BA006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2320" w:type="dxa"/>
          </w:tcPr>
          <w:p w:rsidR="00BA006C" w:rsidRDefault="00BA006C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Направления </w:t>
            </w:r>
          </w:p>
          <w:p w:rsidR="00BA006C" w:rsidRDefault="00BA006C" w:rsidP="00F356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BA006C" w:rsidRDefault="00BA006C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985" w:type="dxa"/>
          </w:tcPr>
          <w:p w:rsidR="00BA006C" w:rsidRDefault="00BA006C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722" w:type="dxa"/>
          </w:tcPr>
          <w:p w:rsidR="00BA006C" w:rsidRDefault="00BA006C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уч-ся</w:t>
            </w:r>
          </w:p>
        </w:tc>
        <w:tc>
          <w:tcPr>
            <w:tcW w:w="2290" w:type="dxa"/>
          </w:tcPr>
          <w:p w:rsidR="00BA006C" w:rsidRDefault="00BA006C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руководителя</w:t>
            </w:r>
          </w:p>
        </w:tc>
      </w:tr>
      <w:tr w:rsidR="00BA006C" w:rsidTr="0000584C">
        <w:tc>
          <w:tcPr>
            <w:tcW w:w="462" w:type="dxa"/>
          </w:tcPr>
          <w:p w:rsidR="00BA006C" w:rsidRDefault="00BA006C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715" w:type="dxa"/>
          </w:tcPr>
          <w:p w:rsidR="00BA006C" w:rsidRDefault="00CA25EC" w:rsidP="00A822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Я- мастер</w:t>
            </w:r>
          </w:p>
        </w:tc>
        <w:tc>
          <w:tcPr>
            <w:tcW w:w="2320" w:type="dxa"/>
          </w:tcPr>
          <w:p w:rsidR="00BA006C" w:rsidRDefault="00CA25EC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Художественное</w:t>
            </w:r>
          </w:p>
        </w:tc>
        <w:tc>
          <w:tcPr>
            <w:tcW w:w="828" w:type="dxa"/>
          </w:tcPr>
          <w:p w:rsidR="00BA006C" w:rsidRDefault="00D67971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5" w:type="dxa"/>
          </w:tcPr>
          <w:p w:rsidR="00BA006C" w:rsidRDefault="00CA25EC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722" w:type="dxa"/>
          </w:tcPr>
          <w:p w:rsidR="00BA006C" w:rsidRDefault="00BA006C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90" w:type="dxa"/>
          </w:tcPr>
          <w:p w:rsidR="00BA006C" w:rsidRDefault="00CA25EC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Колесникова Е.П.</w:t>
            </w:r>
            <w:r w:rsidR="00BA006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A006C" w:rsidTr="0000584C">
        <w:tc>
          <w:tcPr>
            <w:tcW w:w="462" w:type="dxa"/>
          </w:tcPr>
          <w:p w:rsidR="00BA006C" w:rsidRDefault="00BA006C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715" w:type="dxa"/>
          </w:tcPr>
          <w:p w:rsidR="00BA006C" w:rsidRPr="004406F5" w:rsidRDefault="00CA25EC" w:rsidP="00A822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ЮИД</w:t>
            </w:r>
          </w:p>
        </w:tc>
        <w:tc>
          <w:tcPr>
            <w:tcW w:w="2320" w:type="dxa"/>
          </w:tcPr>
          <w:p w:rsidR="00BA006C" w:rsidRDefault="00CA25EC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Социально-педагогическое </w:t>
            </w:r>
          </w:p>
        </w:tc>
        <w:tc>
          <w:tcPr>
            <w:tcW w:w="828" w:type="dxa"/>
          </w:tcPr>
          <w:p w:rsidR="00BA006C" w:rsidRDefault="00D67971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5" w:type="dxa"/>
          </w:tcPr>
          <w:p w:rsidR="00BA006C" w:rsidRDefault="00D67971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722" w:type="dxa"/>
          </w:tcPr>
          <w:p w:rsidR="00BA006C" w:rsidRDefault="00BA006C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90" w:type="dxa"/>
          </w:tcPr>
          <w:p w:rsidR="00BA006C" w:rsidRDefault="00BA006C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Иванова В.И.</w:t>
            </w:r>
          </w:p>
        </w:tc>
      </w:tr>
      <w:tr w:rsidR="00BA006C" w:rsidTr="0000584C">
        <w:tc>
          <w:tcPr>
            <w:tcW w:w="462" w:type="dxa"/>
          </w:tcPr>
          <w:p w:rsidR="00BA006C" w:rsidRDefault="00BA006C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715" w:type="dxa"/>
          </w:tcPr>
          <w:p w:rsidR="00BA006C" w:rsidRDefault="00CA25EC" w:rsidP="00A822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Азбука родного края</w:t>
            </w:r>
          </w:p>
        </w:tc>
        <w:tc>
          <w:tcPr>
            <w:tcW w:w="2320" w:type="dxa"/>
          </w:tcPr>
          <w:p w:rsidR="00BA006C" w:rsidRDefault="00BA006C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Туристко-краеведческое</w:t>
            </w:r>
          </w:p>
        </w:tc>
        <w:tc>
          <w:tcPr>
            <w:tcW w:w="828" w:type="dxa"/>
          </w:tcPr>
          <w:p w:rsidR="00BA006C" w:rsidRDefault="00D67971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5" w:type="dxa"/>
          </w:tcPr>
          <w:p w:rsidR="00BA006C" w:rsidRDefault="00D67971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722" w:type="dxa"/>
          </w:tcPr>
          <w:p w:rsidR="00BA006C" w:rsidRDefault="00BA006C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90" w:type="dxa"/>
          </w:tcPr>
          <w:p w:rsidR="00BA006C" w:rsidRDefault="00BA006C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Абрамова В.А.</w:t>
            </w:r>
          </w:p>
        </w:tc>
      </w:tr>
      <w:tr w:rsidR="00D67971" w:rsidTr="0000584C">
        <w:tc>
          <w:tcPr>
            <w:tcW w:w="462" w:type="dxa"/>
          </w:tcPr>
          <w:p w:rsidR="00D67971" w:rsidRDefault="00D67971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15" w:type="dxa"/>
          </w:tcPr>
          <w:p w:rsidR="00D67971" w:rsidRDefault="00D67971" w:rsidP="00A822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2320" w:type="dxa"/>
          </w:tcPr>
          <w:p w:rsidR="00D67971" w:rsidRDefault="00D67971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Спортивное</w:t>
            </w:r>
          </w:p>
        </w:tc>
        <w:tc>
          <w:tcPr>
            <w:tcW w:w="828" w:type="dxa"/>
          </w:tcPr>
          <w:p w:rsidR="00D67971" w:rsidRDefault="00D67971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85" w:type="dxa"/>
          </w:tcPr>
          <w:p w:rsidR="00D67971" w:rsidRDefault="00D67971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7-9</w:t>
            </w:r>
          </w:p>
        </w:tc>
        <w:tc>
          <w:tcPr>
            <w:tcW w:w="722" w:type="dxa"/>
          </w:tcPr>
          <w:p w:rsidR="00D67971" w:rsidRDefault="00D67971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90" w:type="dxa"/>
          </w:tcPr>
          <w:p w:rsidR="00D67971" w:rsidRDefault="00D67971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Будяшкин А.З.</w:t>
            </w:r>
          </w:p>
        </w:tc>
      </w:tr>
      <w:tr w:rsidR="003F7598" w:rsidTr="0000584C">
        <w:tc>
          <w:tcPr>
            <w:tcW w:w="462" w:type="dxa"/>
          </w:tcPr>
          <w:p w:rsidR="003F7598" w:rsidRDefault="003F7598" w:rsidP="00F356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5" w:type="dxa"/>
          </w:tcPr>
          <w:p w:rsidR="003F7598" w:rsidRDefault="003F7598" w:rsidP="00A8220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2320" w:type="dxa"/>
          </w:tcPr>
          <w:p w:rsidR="003F7598" w:rsidRDefault="003F7598" w:rsidP="00F356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3F7598" w:rsidRDefault="003F7598" w:rsidP="00F356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3F7598" w:rsidRDefault="003F7598" w:rsidP="00F356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</w:tcPr>
          <w:p w:rsidR="003F7598" w:rsidRDefault="00D67971" w:rsidP="00F356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2290" w:type="dxa"/>
          </w:tcPr>
          <w:p w:rsidR="003F7598" w:rsidRDefault="003F7598" w:rsidP="00F3567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36745" w:rsidRDefault="00736745" w:rsidP="00BA006C">
      <w:pPr>
        <w:ind w:left="360"/>
        <w:rPr>
          <w:rFonts w:ascii="Times New Roman" w:hAnsi="Times New Roman"/>
          <w:sz w:val="24"/>
          <w:szCs w:val="24"/>
        </w:rPr>
      </w:pPr>
    </w:p>
    <w:p w:rsidR="00BA006C" w:rsidRPr="00736745" w:rsidRDefault="00736745" w:rsidP="00BA006C">
      <w:pPr>
        <w:ind w:left="360"/>
        <w:rPr>
          <w:rFonts w:ascii="Times New Roman" w:hAnsi="Times New Roman"/>
          <w:sz w:val="28"/>
          <w:szCs w:val="28"/>
        </w:rPr>
      </w:pPr>
      <w:r w:rsidRPr="00736745">
        <w:rPr>
          <w:rFonts w:ascii="Times New Roman" w:hAnsi="Times New Roman"/>
          <w:sz w:val="28"/>
          <w:szCs w:val="28"/>
        </w:rPr>
        <w:t>2.  Кружки доп</w:t>
      </w:r>
      <w:r>
        <w:rPr>
          <w:rFonts w:ascii="Times New Roman" w:hAnsi="Times New Roman"/>
          <w:sz w:val="28"/>
          <w:szCs w:val="28"/>
        </w:rPr>
        <w:t>олнительного образования от ЦДТ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2"/>
        <w:gridCol w:w="1715"/>
        <w:gridCol w:w="2320"/>
        <w:gridCol w:w="828"/>
        <w:gridCol w:w="985"/>
        <w:gridCol w:w="722"/>
        <w:gridCol w:w="2290"/>
      </w:tblGrid>
      <w:tr w:rsidR="00736745" w:rsidTr="00862D72">
        <w:tc>
          <w:tcPr>
            <w:tcW w:w="462" w:type="dxa"/>
          </w:tcPr>
          <w:p w:rsidR="00736745" w:rsidRDefault="00736745" w:rsidP="00862D7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715" w:type="dxa"/>
          </w:tcPr>
          <w:p w:rsidR="00736745" w:rsidRDefault="00736745" w:rsidP="00862D7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2320" w:type="dxa"/>
          </w:tcPr>
          <w:p w:rsidR="00736745" w:rsidRDefault="00736745" w:rsidP="00862D7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Направления </w:t>
            </w:r>
          </w:p>
          <w:p w:rsidR="00736745" w:rsidRDefault="00736745" w:rsidP="00862D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736745" w:rsidRDefault="00736745" w:rsidP="00862D7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985" w:type="dxa"/>
          </w:tcPr>
          <w:p w:rsidR="00736745" w:rsidRDefault="00736745" w:rsidP="00862D7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722" w:type="dxa"/>
          </w:tcPr>
          <w:p w:rsidR="00736745" w:rsidRDefault="00736745" w:rsidP="00862D7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уч-ся</w:t>
            </w:r>
          </w:p>
        </w:tc>
        <w:tc>
          <w:tcPr>
            <w:tcW w:w="2290" w:type="dxa"/>
          </w:tcPr>
          <w:p w:rsidR="00736745" w:rsidRDefault="00736745" w:rsidP="00862D7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руководителя</w:t>
            </w:r>
          </w:p>
        </w:tc>
      </w:tr>
      <w:tr w:rsidR="00736745" w:rsidTr="00862D72">
        <w:tc>
          <w:tcPr>
            <w:tcW w:w="462" w:type="dxa"/>
          </w:tcPr>
          <w:p w:rsidR="00736745" w:rsidRDefault="00736745" w:rsidP="00862D7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715" w:type="dxa"/>
          </w:tcPr>
          <w:p w:rsidR="00736745" w:rsidRDefault="00736745" w:rsidP="00862D7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Юный художник</w:t>
            </w:r>
          </w:p>
        </w:tc>
        <w:tc>
          <w:tcPr>
            <w:tcW w:w="2320" w:type="dxa"/>
          </w:tcPr>
          <w:p w:rsidR="00736745" w:rsidRDefault="00736745" w:rsidP="00862D7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Художественное</w:t>
            </w:r>
          </w:p>
        </w:tc>
        <w:tc>
          <w:tcPr>
            <w:tcW w:w="828" w:type="dxa"/>
          </w:tcPr>
          <w:p w:rsidR="00736745" w:rsidRDefault="00736745" w:rsidP="00862D7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85" w:type="dxa"/>
          </w:tcPr>
          <w:p w:rsidR="00736745" w:rsidRDefault="00736745" w:rsidP="00862D7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5-8</w:t>
            </w:r>
          </w:p>
        </w:tc>
        <w:tc>
          <w:tcPr>
            <w:tcW w:w="722" w:type="dxa"/>
          </w:tcPr>
          <w:p w:rsidR="00736745" w:rsidRDefault="00736745" w:rsidP="00862D7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290" w:type="dxa"/>
          </w:tcPr>
          <w:p w:rsidR="00736745" w:rsidRDefault="00736745" w:rsidP="00862D7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Будяшкин Ю.З.</w:t>
            </w:r>
          </w:p>
        </w:tc>
      </w:tr>
      <w:tr w:rsidR="00736745" w:rsidTr="00862D72">
        <w:tc>
          <w:tcPr>
            <w:tcW w:w="462" w:type="dxa"/>
          </w:tcPr>
          <w:p w:rsidR="00736745" w:rsidRDefault="00736745" w:rsidP="00862D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5" w:type="dxa"/>
          </w:tcPr>
          <w:p w:rsidR="00736745" w:rsidRDefault="00736745" w:rsidP="00862D7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2320" w:type="dxa"/>
          </w:tcPr>
          <w:p w:rsidR="00736745" w:rsidRDefault="00736745" w:rsidP="00862D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736745" w:rsidRDefault="00736745" w:rsidP="00862D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dxa"/>
          </w:tcPr>
          <w:p w:rsidR="00736745" w:rsidRDefault="00736745" w:rsidP="00862D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</w:tcPr>
          <w:p w:rsidR="00736745" w:rsidRDefault="00736745" w:rsidP="00862D7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290" w:type="dxa"/>
          </w:tcPr>
          <w:p w:rsidR="00736745" w:rsidRDefault="00736745" w:rsidP="00862D7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36745" w:rsidRDefault="00736745" w:rsidP="00736745">
      <w:pPr>
        <w:pStyle w:val="a3"/>
        <w:rPr>
          <w:rFonts w:ascii="Times New Roman" w:hAnsi="Times New Roman"/>
          <w:sz w:val="28"/>
          <w:szCs w:val="28"/>
        </w:rPr>
      </w:pPr>
    </w:p>
    <w:p w:rsidR="00BA006C" w:rsidRPr="00736745" w:rsidRDefault="00736745" w:rsidP="00736745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="00BA006C" w:rsidRPr="00736745">
        <w:rPr>
          <w:rFonts w:ascii="Times New Roman" w:hAnsi="Times New Roman"/>
          <w:sz w:val="28"/>
          <w:szCs w:val="28"/>
        </w:rPr>
        <w:t xml:space="preserve">Предметные кружки </w:t>
      </w: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984"/>
        <w:gridCol w:w="3544"/>
        <w:gridCol w:w="1276"/>
        <w:gridCol w:w="2268"/>
      </w:tblGrid>
      <w:tr w:rsidR="00E83A1F" w:rsidTr="00E83A1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Pr="00BA006C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Направление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кружка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руководителя</w:t>
            </w:r>
          </w:p>
        </w:tc>
      </w:tr>
      <w:tr w:rsidR="00E83A1F" w:rsidTr="00E83A1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D67971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Шахматы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A1F" w:rsidRDefault="003F7598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Будяшкин А.З.</w:t>
            </w:r>
          </w:p>
        </w:tc>
      </w:tr>
      <w:tr w:rsidR="00E83A1F" w:rsidTr="00E83A1F"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«Истоки»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3F7598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Трифонова Ю.В.</w:t>
            </w:r>
          </w:p>
        </w:tc>
      </w:tr>
      <w:tr w:rsidR="00E83A1F" w:rsidTr="00E83A1F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«Занимательная география»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3F7598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Красникова Е.В.</w:t>
            </w:r>
          </w:p>
        </w:tc>
      </w:tr>
      <w:tr w:rsidR="00E83A1F" w:rsidTr="00E83A1F"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CA25EC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«Умники и умницы»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3F7598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Иванова В.И.</w:t>
            </w:r>
          </w:p>
        </w:tc>
      </w:tr>
      <w:tr w:rsidR="00E83A1F" w:rsidTr="00E83A1F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«Юный математик»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Анисимова Л.Л.</w:t>
            </w:r>
          </w:p>
        </w:tc>
      </w:tr>
      <w:tr w:rsidR="00E83A1F" w:rsidTr="00E83A1F"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CA25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CA25EC">
              <w:rPr>
                <w:rFonts w:ascii="Times New Roman" w:hAnsi="Times New Roman"/>
                <w:sz w:val="24"/>
                <w:szCs w:val="24"/>
              </w:rPr>
              <w:t>Играй, выдумывай, твори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3F7598" w:rsidP="003F75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Антипова Н.А.</w:t>
            </w:r>
            <w:r w:rsidR="00E83A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83A1F" w:rsidTr="00E83A1F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CA25EC" w:rsidP="00CA25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«Вдохновение</w:t>
            </w:r>
            <w:r w:rsidR="00E83A1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3F7598" w:rsidP="003F75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Нягашкина С.В.</w:t>
            </w:r>
          </w:p>
        </w:tc>
      </w:tr>
      <w:tr w:rsidR="00E83A1F" w:rsidTr="00E83A1F"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 мире сказок»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3F7598" w:rsidP="003F75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Галиуллин И.Б </w:t>
            </w:r>
          </w:p>
        </w:tc>
      </w:tr>
      <w:tr w:rsidR="00E83A1F" w:rsidTr="00E83A1F"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«Занимательный английский»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598" w:rsidRDefault="003F7598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Потапова Е.В</w:t>
            </w:r>
          </w:p>
        </w:tc>
      </w:tr>
      <w:tr w:rsidR="003F7598" w:rsidTr="00E83A1F"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598" w:rsidRDefault="003F7598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598" w:rsidRDefault="003F7598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598" w:rsidRDefault="003F7598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598" w:rsidRDefault="00CA25EC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598" w:rsidRDefault="003F7598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36745" w:rsidRDefault="00736745" w:rsidP="00736745">
      <w:pPr>
        <w:pStyle w:val="a3"/>
        <w:rPr>
          <w:rFonts w:ascii="Times New Roman" w:hAnsi="Times New Roman"/>
          <w:sz w:val="28"/>
          <w:szCs w:val="28"/>
        </w:rPr>
      </w:pPr>
    </w:p>
    <w:p w:rsidR="00BA006C" w:rsidRPr="00736745" w:rsidRDefault="00736745" w:rsidP="00736745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4. </w:t>
      </w:r>
      <w:r w:rsidR="00BA006C" w:rsidRPr="00736745">
        <w:rPr>
          <w:rFonts w:ascii="Times New Roman" w:hAnsi="Times New Roman"/>
          <w:sz w:val="28"/>
          <w:szCs w:val="28"/>
        </w:rPr>
        <w:t>Внеурочная деятельность</w:t>
      </w:r>
    </w:p>
    <w:tbl>
      <w:tblPr>
        <w:tblW w:w="1006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985"/>
        <w:gridCol w:w="3683"/>
        <w:gridCol w:w="1417"/>
        <w:gridCol w:w="2266"/>
      </w:tblGrid>
      <w:tr w:rsidR="00E83A1F" w:rsidTr="00CA25E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Направления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кружка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руководителя</w:t>
            </w:r>
          </w:p>
        </w:tc>
      </w:tr>
      <w:tr w:rsidR="00E83A1F" w:rsidTr="00CA25E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Спортивно-оздоровительн</w:t>
            </w:r>
            <w:r w:rsidR="00CA25EC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A1F" w:rsidRDefault="00E83A1F" w:rsidP="00E83A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83A1F" w:rsidTr="00CA25E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00584C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Веселый английский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598" w:rsidRDefault="0000584C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00584C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Потапова Е.В.</w:t>
            </w:r>
          </w:p>
        </w:tc>
      </w:tr>
      <w:tr w:rsidR="00E83A1F" w:rsidTr="00CA25E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84C" w:rsidRDefault="0000584C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83A1F" w:rsidTr="00CA25E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CA25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CA25EC">
              <w:rPr>
                <w:rFonts w:ascii="Times New Roman" w:hAnsi="Times New Roman"/>
                <w:sz w:val="24"/>
                <w:szCs w:val="24"/>
              </w:rPr>
              <w:t>Разговор о здоровом питании»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CA25EC">
              <w:rPr>
                <w:rFonts w:ascii="Times New Roman" w:hAnsi="Times New Roman"/>
                <w:sz w:val="24"/>
                <w:szCs w:val="24"/>
              </w:rPr>
              <w:t xml:space="preserve"> Антипова Н.А.</w:t>
            </w:r>
          </w:p>
        </w:tc>
      </w:tr>
      <w:tr w:rsidR="00E83A1F" w:rsidTr="00CA25E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84C" w:rsidRDefault="0000584C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A1F" w:rsidRDefault="00E83A1F" w:rsidP="00F356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E7E53" w:rsidRDefault="007E7E53">
      <w:pPr>
        <w:rPr>
          <w:rFonts w:ascii="Times New Roman" w:hAnsi="Times New Roman"/>
          <w:sz w:val="24"/>
          <w:szCs w:val="24"/>
        </w:rPr>
      </w:pPr>
    </w:p>
    <w:p w:rsidR="00736745" w:rsidRPr="00736745" w:rsidRDefault="0073674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Директор  школы_________________ З.М.Анисимова</w:t>
      </w:r>
      <w:bookmarkStart w:id="0" w:name="_GoBack"/>
      <w:bookmarkEnd w:id="0"/>
    </w:p>
    <w:sectPr w:rsidR="00736745" w:rsidRPr="00736745" w:rsidSect="005167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7598" w:rsidRDefault="003F7598" w:rsidP="003F7598">
      <w:pPr>
        <w:spacing w:after="0" w:line="240" w:lineRule="auto"/>
      </w:pPr>
      <w:r>
        <w:separator/>
      </w:r>
    </w:p>
  </w:endnote>
  <w:endnote w:type="continuationSeparator" w:id="0">
    <w:p w:rsidR="003F7598" w:rsidRDefault="003F7598" w:rsidP="003F75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7598" w:rsidRDefault="003F7598" w:rsidP="003F7598">
      <w:pPr>
        <w:spacing w:after="0" w:line="240" w:lineRule="auto"/>
      </w:pPr>
      <w:r>
        <w:separator/>
      </w:r>
    </w:p>
  </w:footnote>
  <w:footnote w:type="continuationSeparator" w:id="0">
    <w:p w:rsidR="003F7598" w:rsidRDefault="003F7598" w:rsidP="003F75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B622E6"/>
    <w:multiLevelType w:val="hybridMultilevel"/>
    <w:tmpl w:val="4678EF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88A"/>
    <w:rsid w:val="0000584C"/>
    <w:rsid w:val="00132653"/>
    <w:rsid w:val="003B10ED"/>
    <w:rsid w:val="003F7598"/>
    <w:rsid w:val="004753ED"/>
    <w:rsid w:val="006827C2"/>
    <w:rsid w:val="00736745"/>
    <w:rsid w:val="007E7E53"/>
    <w:rsid w:val="00A215AA"/>
    <w:rsid w:val="00AB2042"/>
    <w:rsid w:val="00AE388A"/>
    <w:rsid w:val="00BA006C"/>
    <w:rsid w:val="00C22C51"/>
    <w:rsid w:val="00CA25EC"/>
    <w:rsid w:val="00D276F9"/>
    <w:rsid w:val="00D67971"/>
    <w:rsid w:val="00E83A1F"/>
    <w:rsid w:val="00F32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A7E0D9-59DE-4D15-A38F-A9D9F3DFA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006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006C"/>
    <w:pPr>
      <w:ind w:left="720"/>
      <w:contextualSpacing/>
    </w:pPr>
  </w:style>
  <w:style w:type="table" w:styleId="a4">
    <w:name w:val="Table Grid"/>
    <w:basedOn w:val="a1"/>
    <w:uiPriority w:val="59"/>
    <w:rsid w:val="00BA006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83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A1F"/>
    <w:rPr>
      <w:rFonts w:ascii="Tahoma" w:eastAsia="Calibri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3F75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F7598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3F75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F7598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Аленка</cp:lastModifiedBy>
  <cp:revision>8</cp:revision>
  <cp:lastPrinted>2017-09-13T10:59:00Z</cp:lastPrinted>
  <dcterms:created xsi:type="dcterms:W3CDTF">2016-09-13T17:25:00Z</dcterms:created>
  <dcterms:modified xsi:type="dcterms:W3CDTF">2017-09-14T05:21:00Z</dcterms:modified>
</cp:coreProperties>
</file>